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024" w14:textId="79647338" w:rsidR="00531416" w:rsidRDefault="00501B6F" w:rsidP="00531416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7872" behindDoc="0" locked="0" layoutInCell="1" allowOverlap="1" wp14:anchorId="1DA525DB" wp14:editId="7D734B8B">
            <wp:simplePos x="0" y="0"/>
            <wp:positionH relativeFrom="column">
              <wp:posOffset>4454923</wp:posOffset>
            </wp:positionH>
            <wp:positionV relativeFrom="paragraph">
              <wp:posOffset>33206</wp:posOffset>
            </wp:positionV>
            <wp:extent cx="1819149" cy="1785668"/>
            <wp:effectExtent l="0" t="0" r="0" b="5080"/>
            <wp:wrapNone/>
            <wp:docPr id="145862807" name="Picture 14586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49" cy="17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5824" behindDoc="0" locked="0" layoutInCell="1" allowOverlap="1" wp14:anchorId="39669434" wp14:editId="04ED82C2">
            <wp:simplePos x="0" y="0"/>
            <wp:positionH relativeFrom="column">
              <wp:posOffset>-955344</wp:posOffset>
            </wp:positionH>
            <wp:positionV relativeFrom="paragraph">
              <wp:posOffset>37282</wp:posOffset>
            </wp:positionV>
            <wp:extent cx="1819149" cy="1785668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49" cy="17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62CEBCC6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773DBF67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AF3731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5F1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December</w:t>
                            </w:r>
                            <w:r w:rsidR="006435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4FB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2A055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773DBF67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AF3731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="005F15A7">
                        <w:rPr>
                          <w:b/>
                          <w:sz w:val="32"/>
                          <w:szCs w:val="32"/>
                        </w:rPr>
                        <w:t xml:space="preserve"> December</w:t>
                      </w:r>
                      <w:r w:rsidR="006435D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34FB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2A0552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667AC3C3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4F9A912E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18D9D2F6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082D8367" w14:textId="517BD422" w:rsidR="00272746" w:rsidRDefault="00272746" w:rsidP="00531416">
      <w:pPr>
        <w:spacing w:after="0" w:line="240" w:lineRule="auto"/>
        <w:rPr>
          <w:b/>
        </w:rPr>
      </w:pPr>
    </w:p>
    <w:p w14:paraId="7856EF21" w14:textId="4C51457D" w:rsidR="00E47BF9" w:rsidRDefault="00C05D1A" w:rsidP="00531416">
      <w:pPr>
        <w:spacing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B2888" wp14:editId="1C56F1C0">
                <wp:simplePos x="0" y="0"/>
                <wp:positionH relativeFrom="column">
                  <wp:posOffset>-628650</wp:posOffset>
                </wp:positionH>
                <wp:positionV relativeFrom="paragraph">
                  <wp:posOffset>211455</wp:posOffset>
                </wp:positionV>
                <wp:extent cx="2724150" cy="1905000"/>
                <wp:effectExtent l="0" t="0" r="19050" b="19050"/>
                <wp:wrapNone/>
                <wp:docPr id="1577023794" name="Text Box 1577023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DAC31" w14:textId="77777777" w:rsidR="002F6979" w:rsidRPr="00525510" w:rsidRDefault="002F6979" w:rsidP="002F697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55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Christmas Show</w:t>
                            </w:r>
                          </w:p>
                          <w:p w14:paraId="56FF330B" w14:textId="5BF0B5CF" w:rsidR="002F6979" w:rsidRPr="00525510" w:rsidRDefault="002F6979" w:rsidP="002F697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55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Yr1-3 &amp; CA</w:t>
                            </w:r>
                          </w:p>
                          <w:p w14:paraId="3123D98D" w14:textId="66FBE1C0" w:rsidR="002F6979" w:rsidRPr="002F6979" w:rsidRDefault="002F6979" w:rsidP="002F69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69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Thursday 12</w:t>
                            </w:r>
                            <w:r w:rsidRPr="002F697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2F697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Dec 10.00am</w:t>
                            </w:r>
                          </w:p>
                          <w:p w14:paraId="75CE73E9" w14:textId="6D9541DB" w:rsidR="00272746" w:rsidRPr="00773DE5" w:rsidRDefault="002F6979" w:rsidP="0052551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3DE5">
                              <w:rPr>
                                <w:sz w:val="24"/>
                                <w:szCs w:val="24"/>
                              </w:rPr>
                              <w:t xml:space="preserve">Tickets on sale </w:t>
                            </w:r>
                            <w:r w:rsidR="00C11AF2" w:rsidRPr="00773DE5">
                              <w:rPr>
                                <w:sz w:val="24"/>
                                <w:szCs w:val="24"/>
                              </w:rPr>
                              <w:t xml:space="preserve">from school office </w:t>
                            </w:r>
                            <w:r w:rsidRPr="00773DE5">
                              <w:rPr>
                                <w:sz w:val="24"/>
                                <w:szCs w:val="24"/>
                              </w:rPr>
                              <w:t>(2 per family)</w:t>
                            </w:r>
                            <w:r w:rsidR="00525510" w:rsidRPr="00773D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27C5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773DE5">
                              <w:rPr>
                                <w:sz w:val="24"/>
                                <w:szCs w:val="24"/>
                              </w:rPr>
                              <w:t>ickets: £5.00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2888" id="Text Box 1577023794" o:spid="_x0000_s1028" type="#_x0000_t202" style="position:absolute;margin-left:-49.5pt;margin-top:16.65pt;width:214.5pt;height:15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FZOgIAAIQ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" fillcolor="white [3201]" strokeweight=".5pt">
                <v:textbox>
                  <w:txbxContent>
                    <w:p w14:paraId="76DDAC31" w14:textId="77777777" w:rsidR="002F6979" w:rsidRPr="00525510" w:rsidRDefault="002F6979" w:rsidP="002F697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25510">
                        <w:rPr>
                          <w:b/>
                          <w:bCs/>
                          <w:sz w:val="40"/>
                          <w:szCs w:val="40"/>
                        </w:rPr>
                        <w:t>Christmas Show</w:t>
                      </w:r>
                    </w:p>
                    <w:p w14:paraId="56FF330B" w14:textId="5BF0B5CF" w:rsidR="002F6979" w:rsidRPr="00525510" w:rsidRDefault="002F6979" w:rsidP="002F697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25510">
                        <w:rPr>
                          <w:b/>
                          <w:bCs/>
                          <w:sz w:val="40"/>
                          <w:szCs w:val="40"/>
                        </w:rPr>
                        <w:t>Yr1-3 &amp; CA</w:t>
                      </w:r>
                    </w:p>
                    <w:p w14:paraId="3123D98D" w14:textId="66FBE1C0" w:rsidR="002F6979" w:rsidRPr="002F6979" w:rsidRDefault="002F6979" w:rsidP="002F697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F6979">
                        <w:rPr>
                          <w:b/>
                          <w:bCs/>
                          <w:sz w:val="32"/>
                          <w:szCs w:val="32"/>
                        </w:rPr>
                        <w:t>Thursday 12</w:t>
                      </w:r>
                      <w:r w:rsidRPr="002F697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2F697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Dec 10.00am</w:t>
                      </w:r>
                    </w:p>
                    <w:p w14:paraId="75CE73E9" w14:textId="6D9541DB" w:rsidR="00272746" w:rsidRPr="00773DE5" w:rsidRDefault="002F6979" w:rsidP="00525510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73DE5">
                        <w:rPr>
                          <w:sz w:val="24"/>
                          <w:szCs w:val="24"/>
                        </w:rPr>
                        <w:t xml:space="preserve">Tickets on sale </w:t>
                      </w:r>
                      <w:r w:rsidR="00C11AF2" w:rsidRPr="00773DE5">
                        <w:rPr>
                          <w:sz w:val="24"/>
                          <w:szCs w:val="24"/>
                        </w:rPr>
                        <w:t xml:space="preserve">from school office </w:t>
                      </w:r>
                      <w:r w:rsidRPr="00773DE5">
                        <w:rPr>
                          <w:sz w:val="24"/>
                          <w:szCs w:val="24"/>
                        </w:rPr>
                        <w:t>(2 per family)</w:t>
                      </w:r>
                      <w:r w:rsidR="00525510" w:rsidRPr="00773D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227C5">
                        <w:rPr>
                          <w:sz w:val="24"/>
                          <w:szCs w:val="24"/>
                        </w:rPr>
                        <w:t>T</w:t>
                      </w:r>
                      <w:r w:rsidRPr="00773DE5">
                        <w:rPr>
                          <w:sz w:val="24"/>
                          <w:szCs w:val="24"/>
                        </w:rPr>
                        <w:t>ickets: £5.00 each</w:t>
                      </w:r>
                    </w:p>
                  </w:txbxContent>
                </v:textbox>
              </v:shape>
            </w:pict>
          </mc:Fallback>
        </mc:AlternateContent>
      </w:r>
    </w:p>
    <w:p w14:paraId="72A69235" w14:textId="0BB27180" w:rsidR="00BE73F7" w:rsidRDefault="00773DE5" w:rsidP="00531416">
      <w:pPr>
        <w:spacing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D2A66F5" wp14:editId="1C2702CA">
                <wp:simplePos x="0" y="0"/>
                <wp:positionH relativeFrom="margin">
                  <wp:posOffset>2200275</wp:posOffset>
                </wp:positionH>
                <wp:positionV relativeFrom="paragraph">
                  <wp:posOffset>40640</wp:posOffset>
                </wp:positionV>
                <wp:extent cx="3754120" cy="1905000"/>
                <wp:effectExtent l="0" t="0" r="17780" b="19050"/>
                <wp:wrapSquare wrapText="bothSides"/>
                <wp:docPr id="97929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8E14" w14:textId="77777777" w:rsidR="00773DE5" w:rsidRPr="00773DE5" w:rsidRDefault="00773DE5" w:rsidP="00773D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73D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PTA Christmas Draw </w:t>
                            </w:r>
                          </w:p>
                          <w:p w14:paraId="432F8B81" w14:textId="52D90BEC" w:rsidR="00773DE5" w:rsidRPr="00773DE5" w:rsidRDefault="00773DE5" w:rsidP="00773DE5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73DE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Tickets are on sale and the deadline for all returns is Tuesday 17 December.  </w:t>
                            </w:r>
                          </w:p>
                          <w:p w14:paraId="729E62E3" w14:textId="1FA2CA17" w:rsidR="00773DE5" w:rsidRDefault="00773DE5" w:rsidP="00773DE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87C8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Tickets were sent out to all families on Thursday 28 November. </w:t>
                            </w:r>
                          </w:p>
                          <w:p w14:paraId="6EBF64FF" w14:textId="21452F2B" w:rsidR="00F87C82" w:rsidRPr="00F87C82" w:rsidRDefault="00F87C82" w:rsidP="00773DE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Tickets are selling fast if you need any more!!!</w:t>
                            </w:r>
                          </w:p>
                          <w:p w14:paraId="1E7CF3DE" w14:textId="77777777" w:rsidR="00F87C82" w:rsidRPr="00773DE5" w:rsidRDefault="00F87C82" w:rsidP="00773DE5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44A590" w14:textId="77777777" w:rsidR="00773DE5" w:rsidRPr="0038098C" w:rsidRDefault="00773DE5" w:rsidP="00773D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04BF9" w14:textId="77777777" w:rsidR="00773DE5" w:rsidRPr="00F858C0" w:rsidRDefault="00773DE5" w:rsidP="00773D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66F5" id="Text Box 2" o:spid="_x0000_s1029" type="#_x0000_t202" style="position:absolute;margin-left:173.25pt;margin-top:3.2pt;width:295.6pt;height:15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">
                <v:textbox>
                  <w:txbxContent>
                    <w:p w14:paraId="38F38E14" w14:textId="77777777" w:rsidR="00773DE5" w:rsidRPr="00773DE5" w:rsidRDefault="00773DE5" w:rsidP="00773D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73DE5">
                        <w:rPr>
                          <w:b/>
                          <w:sz w:val="32"/>
                          <w:szCs w:val="32"/>
                        </w:rPr>
                        <w:t xml:space="preserve">PTA Christmas Draw </w:t>
                      </w:r>
                    </w:p>
                    <w:p w14:paraId="432F8B81" w14:textId="52D90BEC" w:rsidR="00773DE5" w:rsidRPr="00773DE5" w:rsidRDefault="00773DE5" w:rsidP="00773DE5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773DE5">
                        <w:rPr>
                          <w:bCs/>
                          <w:sz w:val="28"/>
                          <w:szCs w:val="28"/>
                        </w:rPr>
                        <w:t xml:space="preserve">Tickets are on sale and the deadline for all returns is Tuesday 17 December.  </w:t>
                      </w:r>
                    </w:p>
                    <w:p w14:paraId="729E62E3" w14:textId="1FA2CA17" w:rsidR="00773DE5" w:rsidRDefault="00773DE5" w:rsidP="00773DE5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87C82">
                        <w:rPr>
                          <w:bCs/>
                          <w:sz w:val="24"/>
                          <w:szCs w:val="24"/>
                        </w:rPr>
                        <w:t xml:space="preserve">Tickets were sent out to all families on Thursday 28 November. </w:t>
                      </w:r>
                    </w:p>
                    <w:p w14:paraId="6EBF64FF" w14:textId="21452F2B" w:rsidR="00F87C82" w:rsidRPr="00F87C82" w:rsidRDefault="00F87C82" w:rsidP="00773DE5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Tickets are selling fast if you need any more!!!</w:t>
                      </w:r>
                    </w:p>
                    <w:p w14:paraId="1E7CF3DE" w14:textId="77777777" w:rsidR="00F87C82" w:rsidRPr="00773DE5" w:rsidRDefault="00F87C82" w:rsidP="00773DE5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4144A590" w14:textId="77777777" w:rsidR="00773DE5" w:rsidRPr="0038098C" w:rsidRDefault="00773DE5" w:rsidP="00773D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904BF9" w14:textId="77777777" w:rsidR="00773DE5" w:rsidRPr="00F858C0" w:rsidRDefault="00773DE5" w:rsidP="00773DE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F3162E" w14:textId="52290BB1" w:rsidR="00BE73F7" w:rsidRDefault="00BE73F7" w:rsidP="00531416">
      <w:pPr>
        <w:spacing w:after="0" w:line="240" w:lineRule="auto"/>
        <w:rPr>
          <w:b/>
        </w:rPr>
      </w:pPr>
    </w:p>
    <w:p w14:paraId="3CDD8272" w14:textId="56ED7092" w:rsidR="00BE73F7" w:rsidRDefault="00BE73F7" w:rsidP="00531416">
      <w:pPr>
        <w:spacing w:after="0" w:line="240" w:lineRule="auto"/>
        <w:rPr>
          <w:b/>
        </w:rPr>
      </w:pPr>
    </w:p>
    <w:p w14:paraId="36BD1B24" w14:textId="70D82C57" w:rsidR="00BE73F7" w:rsidRDefault="00BE73F7" w:rsidP="00531416">
      <w:pPr>
        <w:spacing w:after="0" w:line="240" w:lineRule="auto"/>
        <w:rPr>
          <w:b/>
        </w:rPr>
      </w:pPr>
    </w:p>
    <w:p w14:paraId="6099371F" w14:textId="236E0CF0" w:rsidR="00BE73F7" w:rsidRDefault="00BE73F7" w:rsidP="00531416">
      <w:pPr>
        <w:spacing w:after="0" w:line="240" w:lineRule="auto"/>
        <w:rPr>
          <w:b/>
        </w:rPr>
      </w:pPr>
    </w:p>
    <w:p w14:paraId="0B0A0825" w14:textId="20781E0D" w:rsidR="00BE73F7" w:rsidRDefault="00BE73F7" w:rsidP="00531416">
      <w:pPr>
        <w:spacing w:after="0" w:line="240" w:lineRule="auto"/>
        <w:rPr>
          <w:b/>
        </w:rPr>
      </w:pPr>
    </w:p>
    <w:p w14:paraId="2E7CB1AF" w14:textId="7BFBFD37" w:rsidR="00BE73F7" w:rsidRDefault="00BE73F7" w:rsidP="00531416">
      <w:pPr>
        <w:spacing w:after="0" w:line="240" w:lineRule="auto"/>
        <w:rPr>
          <w:b/>
        </w:rPr>
      </w:pPr>
    </w:p>
    <w:p w14:paraId="63610C6B" w14:textId="39AFCD49" w:rsidR="00BE73F7" w:rsidRDefault="00BE73F7" w:rsidP="00531416">
      <w:pPr>
        <w:spacing w:after="0" w:line="240" w:lineRule="auto"/>
        <w:rPr>
          <w:b/>
        </w:rPr>
      </w:pPr>
    </w:p>
    <w:p w14:paraId="625FC54C" w14:textId="77777777" w:rsidR="00BE73F7" w:rsidRDefault="00BE73F7" w:rsidP="00531416">
      <w:pPr>
        <w:spacing w:after="0" w:line="240" w:lineRule="auto"/>
        <w:rPr>
          <w:b/>
        </w:rPr>
      </w:pPr>
    </w:p>
    <w:p w14:paraId="7DE106CB" w14:textId="53D5A246" w:rsidR="00BE73F7" w:rsidRDefault="00BE73F7" w:rsidP="00531416">
      <w:pPr>
        <w:spacing w:after="0" w:line="240" w:lineRule="auto"/>
        <w:rPr>
          <w:b/>
        </w:rPr>
      </w:pPr>
    </w:p>
    <w:p w14:paraId="5AB30B18" w14:textId="77777777" w:rsidR="00BE73F7" w:rsidRDefault="00BE73F7" w:rsidP="00531416">
      <w:pPr>
        <w:spacing w:after="0" w:line="240" w:lineRule="auto"/>
        <w:rPr>
          <w:b/>
        </w:rPr>
      </w:pPr>
    </w:p>
    <w:p w14:paraId="644C4337" w14:textId="32413636" w:rsidR="00F6683C" w:rsidRDefault="00AA3BD7" w:rsidP="00531416">
      <w:pPr>
        <w:spacing w:after="0" w:line="240" w:lineRule="auto"/>
        <w:rPr>
          <w:b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3ADBFD8B">
                <wp:simplePos x="0" y="0"/>
                <wp:positionH relativeFrom="column">
                  <wp:posOffset>4461510</wp:posOffset>
                </wp:positionH>
                <wp:positionV relativeFrom="paragraph">
                  <wp:posOffset>153035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30" type="#_x0000_t202" style="position:absolute;margin-left:351.3pt;margin-top:12.05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59DCA" w14:textId="57D15241" w:rsidR="00531416" w:rsidRPr="008920D6" w:rsidRDefault="00334FB2" w:rsidP="00531416">
      <w:pPr>
        <w:spacing w:after="0" w:line="240" w:lineRule="auto"/>
        <w:rPr>
          <w:b/>
          <w:bCs/>
          <w:sz w:val="32"/>
          <w:szCs w:val="32"/>
        </w:rPr>
      </w:pPr>
      <w:r>
        <w:rPr>
          <w:b/>
        </w:rPr>
        <w:t xml:space="preserve">Monday </w:t>
      </w:r>
      <w:r w:rsidR="00E93AB7">
        <w:rPr>
          <w:b/>
        </w:rPr>
        <w:t>9</w:t>
      </w:r>
      <w:r w:rsidR="002F6979">
        <w:rPr>
          <w:b/>
        </w:rPr>
        <w:t xml:space="preserve"> December</w:t>
      </w:r>
    </w:p>
    <w:p w14:paraId="721A1A28" w14:textId="2D1FA672" w:rsidR="002418BB" w:rsidRPr="00994FC8" w:rsidRDefault="00531416" w:rsidP="00994FC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Dinner menu Week </w:t>
      </w:r>
      <w:r w:rsidR="00E93AB7">
        <w:rPr>
          <w:rFonts w:cs="Arial"/>
        </w:rPr>
        <w:t>2</w:t>
      </w:r>
      <w:r w:rsidR="006435D8">
        <w:rPr>
          <w:rFonts w:cs="Arial"/>
        </w:rPr>
        <w:t xml:space="preserve"> – for details see school website.</w:t>
      </w:r>
    </w:p>
    <w:p w14:paraId="06716BD5" w14:textId="3ADBC1E6" w:rsidR="00DE649A" w:rsidRDefault="00295FE2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Tutor in</w:t>
      </w:r>
    </w:p>
    <w:p w14:paraId="461EED93" w14:textId="4609E097" w:rsidR="00E93AB7" w:rsidRDefault="00E93AB7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Girls’ Hockey am </w:t>
      </w:r>
      <w:r w:rsidR="00A442A8">
        <w:rPr>
          <w:rFonts w:cs="Arial"/>
        </w:rPr>
        <w:t>Rugby Avenue Coleraine.</w:t>
      </w:r>
    </w:p>
    <w:p w14:paraId="4814D2B2" w14:textId="4F2E2837" w:rsidR="00590380" w:rsidRPr="00F6683C" w:rsidRDefault="00F6683C" w:rsidP="00F6683C">
      <w:pPr>
        <w:numPr>
          <w:ilvl w:val="0"/>
          <w:numId w:val="1"/>
        </w:numPr>
        <w:spacing w:after="0" w:line="240" w:lineRule="auto"/>
        <w:rPr>
          <w:rFonts w:cs="Arial"/>
          <w:b/>
          <w:bCs/>
        </w:rPr>
      </w:pPr>
      <w:r w:rsidRPr="00F6683C">
        <w:rPr>
          <w:rFonts w:cs="Arial"/>
          <w:b/>
          <w:bCs/>
        </w:rPr>
        <w:t xml:space="preserve">Christmas Countdown </w:t>
      </w:r>
      <w:r w:rsidR="00525510">
        <w:rPr>
          <w:rFonts w:cs="Arial"/>
          <w:b/>
          <w:bCs/>
        </w:rPr>
        <w:t>–</w:t>
      </w:r>
      <w:r w:rsidR="00C11AF2">
        <w:rPr>
          <w:rFonts w:cs="Arial"/>
          <w:b/>
          <w:bCs/>
        </w:rPr>
        <w:t xml:space="preserve"> </w:t>
      </w:r>
      <w:r w:rsidR="00525510">
        <w:rPr>
          <w:rFonts w:cs="Arial"/>
          <w:b/>
          <w:bCs/>
        </w:rPr>
        <w:t>each day weather permitting</w:t>
      </w:r>
    </w:p>
    <w:p w14:paraId="2535C847" w14:textId="7D4B5A7D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E93AB7">
        <w:rPr>
          <w:rFonts w:cs="Arial"/>
          <w:b/>
        </w:rPr>
        <w:t>10</w:t>
      </w:r>
      <w:r w:rsidR="002F6979">
        <w:rPr>
          <w:rFonts w:cs="Arial"/>
          <w:b/>
        </w:rPr>
        <w:t xml:space="preserve"> December</w:t>
      </w:r>
    </w:p>
    <w:p w14:paraId="4AAC782A" w14:textId="5C2DC86B" w:rsidR="00E93AB7" w:rsidRPr="00E93AB7" w:rsidRDefault="00E93AB7" w:rsidP="00E93AB7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Boys’ Hockey am in Rugby Avenue, Coleraine</w:t>
      </w:r>
    </w:p>
    <w:p w14:paraId="7E43B9B1" w14:textId="159DF65F" w:rsidR="00590380" w:rsidRPr="00E93AB7" w:rsidRDefault="00E93AB7" w:rsidP="00E93AB7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>Swimming Class B (1.00-1.30pm) and Year 5 (1.30-2.00 pm) £3.50 per week</w:t>
      </w:r>
    </w:p>
    <w:p w14:paraId="13068A90" w14:textId="685117ED" w:rsidR="00B9598D" w:rsidRPr="00295FE2" w:rsidRDefault="00B9598D" w:rsidP="00295FE2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E93AB7">
        <w:rPr>
          <w:rFonts w:cs="Arial"/>
          <w:b/>
        </w:rPr>
        <w:t>11</w:t>
      </w:r>
      <w:r w:rsidR="002F6979">
        <w:rPr>
          <w:rFonts w:cs="Arial"/>
          <w:b/>
        </w:rPr>
        <w:t xml:space="preserve"> December</w:t>
      </w:r>
    </w:p>
    <w:p w14:paraId="59471F82" w14:textId="7FCB82FA" w:rsidR="00BE73F7" w:rsidRDefault="00B9598D" w:rsidP="005B7138">
      <w:pPr>
        <w:numPr>
          <w:ilvl w:val="0"/>
          <w:numId w:val="1"/>
        </w:numPr>
        <w:spacing w:after="0" w:line="240" w:lineRule="auto"/>
      </w:pPr>
      <w:r>
        <w:t>Year 5/6</w:t>
      </w:r>
      <w:r w:rsidR="00453E82">
        <w:t>/7 &amp; CB</w:t>
      </w:r>
      <w:r>
        <w:t xml:space="preserve"> – Gaelic</w:t>
      </w:r>
      <w:r w:rsidR="00287B9E">
        <w:t xml:space="preserve"> Skills</w:t>
      </w:r>
    </w:p>
    <w:p w14:paraId="5F988524" w14:textId="3F95A907" w:rsidR="00C11AF2" w:rsidRDefault="00525510" w:rsidP="005B7138">
      <w:pPr>
        <w:numPr>
          <w:ilvl w:val="0"/>
          <w:numId w:val="1"/>
        </w:numPr>
        <w:spacing w:after="0" w:line="240" w:lineRule="auto"/>
      </w:pPr>
      <w:r>
        <w:t xml:space="preserve">Choir - </w:t>
      </w:r>
      <w:r w:rsidR="00C11AF2">
        <w:t>Carol singing in Tesco 11.15 am</w:t>
      </w:r>
    </w:p>
    <w:p w14:paraId="622E43E3" w14:textId="33305A50" w:rsidR="00525510" w:rsidRPr="00F6683C" w:rsidRDefault="00295FE2" w:rsidP="00525510">
      <w:pPr>
        <w:numPr>
          <w:ilvl w:val="0"/>
          <w:numId w:val="1"/>
        </w:numPr>
        <w:spacing w:after="0" w:line="240" w:lineRule="auto"/>
      </w:pPr>
      <w:r>
        <w:t>Singing Tutor in</w:t>
      </w:r>
    </w:p>
    <w:p w14:paraId="13F17B02" w14:textId="5EF56DC5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E93AB7">
        <w:rPr>
          <w:rFonts w:cs="Arial"/>
          <w:b/>
        </w:rPr>
        <w:t>12</w:t>
      </w:r>
      <w:r w:rsidR="002F6979">
        <w:rPr>
          <w:rFonts w:cs="Arial"/>
          <w:b/>
        </w:rPr>
        <w:t xml:space="preserve"> December</w:t>
      </w:r>
    </w:p>
    <w:p w14:paraId="54250091" w14:textId="69495D26" w:rsidR="00590380" w:rsidRDefault="00AA3BD7" w:rsidP="00E93AB7">
      <w:pPr>
        <w:numPr>
          <w:ilvl w:val="0"/>
          <w:numId w:val="1"/>
        </w:num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451DFE" wp14:editId="2C11CFFA">
                <wp:simplePos x="0" y="0"/>
                <wp:positionH relativeFrom="column">
                  <wp:posOffset>4467225</wp:posOffset>
                </wp:positionH>
                <wp:positionV relativeFrom="paragraph">
                  <wp:posOffset>45720</wp:posOffset>
                </wp:positionV>
                <wp:extent cx="1466850" cy="1905000"/>
                <wp:effectExtent l="0" t="0" r="19050" b="19050"/>
                <wp:wrapSquare wrapText="bothSides"/>
                <wp:docPr id="1302336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E504" w14:textId="77777777" w:rsidR="00AA3BD7" w:rsidRPr="00AA3BD7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January Milk</w:t>
                            </w:r>
                            <w:r w:rsidR="00AA3BD7" w:rsidRPr="00AA3B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14:paraId="1DAD713A" w14:textId="547E9E79" w:rsidR="00996F2D" w:rsidRPr="00AA3BD7" w:rsidRDefault="00AA3BD7" w:rsidP="00996F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Term 2 </w:t>
                            </w:r>
                            <w:r w:rsidRPr="00AA3B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(6 Jan – 9 Apr)</w:t>
                            </w:r>
                          </w:p>
                          <w:p w14:paraId="21DD8E05" w14:textId="69D3B880" w:rsidR="00996F2D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January £4.20</w:t>
                            </w:r>
                          </w:p>
                          <w:p w14:paraId="6D6FF9F4" w14:textId="1898A743" w:rsidR="00996F2D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Term 2 £11.40</w:t>
                            </w:r>
                          </w:p>
                          <w:p w14:paraId="4B9E2863" w14:textId="78BC59D2" w:rsidR="00996F2D" w:rsidRPr="005A5754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Order before Tu</w:t>
                            </w:r>
                            <w:r w:rsidR="00AA3BD7">
                              <w:rPr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day </w:t>
                            </w:r>
                            <w:r w:rsidR="00AA3BD7">
                              <w:rPr>
                                <w:b/>
                                <w:bCs/>
                              </w:rPr>
                              <w:t>17 December</w:t>
                            </w:r>
                          </w:p>
                          <w:p w14:paraId="16A88F25" w14:textId="35A0483E" w:rsidR="00996F2D" w:rsidRPr="00EA596C" w:rsidRDefault="00996F2D" w:rsidP="00996F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1DFE" id="_x0000_s1031" type="#_x0000_t202" style="position:absolute;left:0;text-align:left;margin-left:351.75pt;margin-top:3.6pt;width:115.5pt;height:150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">
                <v:textbox>
                  <w:txbxContent>
                    <w:p w14:paraId="4751E504" w14:textId="77777777" w:rsidR="00AA3BD7" w:rsidRPr="00AA3BD7" w:rsidRDefault="00996F2D" w:rsidP="00996F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3BD7">
                        <w:rPr>
                          <w:b/>
                          <w:bCs/>
                          <w:sz w:val="28"/>
                          <w:szCs w:val="28"/>
                        </w:rPr>
                        <w:t>January Milk</w:t>
                      </w:r>
                      <w:r w:rsidR="00AA3BD7" w:rsidRPr="00AA3B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</w:t>
                      </w:r>
                    </w:p>
                    <w:p w14:paraId="1DAD713A" w14:textId="547E9E79" w:rsidR="00996F2D" w:rsidRPr="00AA3BD7" w:rsidRDefault="00AA3BD7" w:rsidP="00996F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3B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Term 2 </w:t>
                      </w:r>
                      <w:r w:rsidRPr="00AA3BD7">
                        <w:rPr>
                          <w:b/>
                          <w:bCs/>
                          <w:sz w:val="18"/>
                          <w:szCs w:val="18"/>
                        </w:rPr>
                        <w:t>(6 Jan – 9 Apr)</w:t>
                      </w:r>
                    </w:p>
                    <w:p w14:paraId="21DD8E05" w14:textId="69D3B880" w:rsidR="00996F2D" w:rsidRDefault="00996F2D" w:rsidP="00996F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January £4.20</w:t>
                      </w:r>
                    </w:p>
                    <w:p w14:paraId="6D6FF9F4" w14:textId="1898A743" w:rsidR="00996F2D" w:rsidRDefault="00996F2D" w:rsidP="00996F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Term 2 £11.40</w:t>
                      </w:r>
                    </w:p>
                    <w:p w14:paraId="4B9E2863" w14:textId="78BC59D2" w:rsidR="00996F2D" w:rsidRPr="005A5754" w:rsidRDefault="00996F2D" w:rsidP="00996F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Order before Tu</w:t>
                      </w:r>
                      <w:r w:rsidR="00AA3BD7">
                        <w:rPr>
                          <w:b/>
                          <w:bCs/>
                        </w:rPr>
                        <w:t>es</w:t>
                      </w:r>
                      <w:r>
                        <w:rPr>
                          <w:b/>
                          <w:bCs/>
                        </w:rPr>
                        <w:t xml:space="preserve">day </w:t>
                      </w:r>
                      <w:r w:rsidR="00AA3BD7">
                        <w:rPr>
                          <w:b/>
                          <w:bCs/>
                        </w:rPr>
                        <w:t>17 December</w:t>
                      </w:r>
                    </w:p>
                    <w:p w14:paraId="16A88F25" w14:textId="35A0483E" w:rsidR="00996F2D" w:rsidRPr="00EA596C" w:rsidRDefault="00996F2D" w:rsidP="00996F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3AB7">
        <w:t>Y1-3 &amp; Class A Christmas Show 10 am – followed by refreshments in the canteen</w:t>
      </w:r>
    </w:p>
    <w:p w14:paraId="525E43D8" w14:textId="4D5354F0" w:rsidR="00525510" w:rsidRPr="00F6683C" w:rsidRDefault="00525510" w:rsidP="00E93AB7">
      <w:pPr>
        <w:numPr>
          <w:ilvl w:val="0"/>
          <w:numId w:val="1"/>
        </w:numPr>
        <w:spacing w:after="0" w:line="240" w:lineRule="auto"/>
      </w:pPr>
      <w:r>
        <w:t>Guitar tutor in</w:t>
      </w:r>
    </w:p>
    <w:p w14:paraId="7218EF76" w14:textId="7D8B6FB5" w:rsidR="00295FE2" w:rsidRDefault="00B9598D" w:rsidP="0000416C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Friday </w:t>
      </w:r>
      <w:r w:rsidR="00E93AB7">
        <w:rPr>
          <w:rFonts w:cs="Arial"/>
          <w:b/>
        </w:rPr>
        <w:t>13</w:t>
      </w:r>
      <w:r w:rsidR="002F6979">
        <w:rPr>
          <w:rFonts w:cs="Arial"/>
          <w:b/>
        </w:rPr>
        <w:t xml:space="preserve"> December</w:t>
      </w:r>
    </w:p>
    <w:p w14:paraId="40B56401" w14:textId="4D310350" w:rsidR="002F6979" w:rsidRDefault="002F6979" w:rsidP="00B9598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Christmas Jumper Day</w:t>
      </w:r>
    </w:p>
    <w:p w14:paraId="4C8A4C67" w14:textId="77777777" w:rsidR="00525510" w:rsidRDefault="00E93AB7" w:rsidP="00B9598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Christmas Party Box Dinner Day</w:t>
      </w:r>
    </w:p>
    <w:p w14:paraId="6A0E966D" w14:textId="03F9DDAA" w:rsidR="00E93AB7" w:rsidRPr="00525510" w:rsidRDefault="00525510" w:rsidP="00525510">
      <w:pPr>
        <w:numPr>
          <w:ilvl w:val="0"/>
          <w:numId w:val="1"/>
        </w:numPr>
        <w:spacing w:after="0" w:line="240" w:lineRule="auto"/>
      </w:pPr>
      <w:r>
        <w:t>Choir - Carol singing in St Jame</w:t>
      </w:r>
      <w:r w:rsidR="00BB29D8">
        <w:t>s’</w:t>
      </w:r>
      <w:r>
        <w:t xml:space="preserve"> Nursing Home (am)</w:t>
      </w:r>
      <w:r w:rsidR="00AA3BD7" w:rsidRPr="00525510">
        <w:rPr>
          <w:rFonts w:cs="Arial"/>
        </w:rPr>
        <w:t xml:space="preserve"> </w:t>
      </w:r>
    </w:p>
    <w:p w14:paraId="65AAE646" w14:textId="799B8FBC" w:rsidR="00ED0D6C" w:rsidRDefault="00ED0D6C" w:rsidP="00B9598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Piano Tutor in</w:t>
      </w:r>
    </w:p>
    <w:p w14:paraId="37711EA1" w14:textId="2CE3A5CB" w:rsidR="000A24EC" w:rsidRPr="00DE649A" w:rsidRDefault="00994FC8" w:rsidP="00DE649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Principal Assembly</w:t>
      </w:r>
    </w:p>
    <w:p w14:paraId="7D92B05E" w14:textId="65FE9496" w:rsidR="002418BB" w:rsidRPr="00334FB2" w:rsidRDefault="00531416" w:rsidP="00334FB2">
      <w:pPr>
        <w:spacing w:after="0" w:line="240" w:lineRule="auto"/>
        <w:rPr>
          <w:b/>
        </w:rPr>
      </w:pPr>
      <w:r>
        <w:rPr>
          <w:b/>
        </w:rPr>
        <w:t>Up and coming information &amp; dates for your Diary</w:t>
      </w:r>
    </w:p>
    <w:p w14:paraId="6D134FC5" w14:textId="016A31DD" w:rsidR="002B43B9" w:rsidRPr="002B43B9" w:rsidRDefault="002B43B9" w:rsidP="00C2078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2B43B9">
        <w:rPr>
          <w:rFonts w:cs="Arial"/>
          <w:b/>
        </w:rPr>
        <w:t>Christmas Break 2024:</w:t>
      </w:r>
    </w:p>
    <w:p w14:paraId="54B70CE1" w14:textId="48428EB7" w:rsidR="00C20783" w:rsidRDefault="002B43B9" w:rsidP="00DE649A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12 noon Friday 20 December – Friday 3 January (inclusive)</w:t>
      </w:r>
    </w:p>
    <w:p w14:paraId="22150C3C" w14:textId="77777777" w:rsidR="00F6683C" w:rsidRPr="002B43B9" w:rsidRDefault="00F6683C" w:rsidP="00DE649A">
      <w:pPr>
        <w:spacing w:after="0" w:line="240" w:lineRule="auto"/>
        <w:ind w:left="1080"/>
        <w:jc w:val="both"/>
        <w:rPr>
          <w:rFonts w:cs="Arial"/>
        </w:rPr>
      </w:pPr>
    </w:p>
    <w:p w14:paraId="2F408FFC" w14:textId="77777777" w:rsidR="00BB29D8" w:rsidRDefault="00BB29D8" w:rsidP="00531416">
      <w:pPr>
        <w:spacing w:after="0"/>
        <w:jc w:val="both"/>
        <w:outlineLvl w:val="0"/>
        <w:rPr>
          <w:rFonts w:cs="Arial"/>
        </w:rPr>
      </w:pPr>
    </w:p>
    <w:p w14:paraId="54B0FD7E" w14:textId="6DCEBD49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Have a very enjoyable weekend and thanks for your continued support.</w:t>
      </w:r>
    </w:p>
    <w:p w14:paraId="2C5F6AA6" w14:textId="638B3074" w:rsidR="00BB29D8" w:rsidRDefault="00531416" w:rsidP="00881B52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2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U2Hw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020822D8" w14:textId="652E91BD" w:rsidR="00C20783" w:rsidRPr="00881B52" w:rsidRDefault="00C20783" w:rsidP="00881B52">
      <w:pPr>
        <w:spacing w:after="0"/>
        <w:jc w:val="both"/>
        <w:outlineLvl w:val="0"/>
        <w:rPr>
          <w:rFonts w:cs="Arial"/>
        </w:rPr>
      </w:pPr>
    </w:p>
    <w:p w14:paraId="17B71203" w14:textId="32607350" w:rsidR="00531416" w:rsidRDefault="00BB29D8" w:rsidP="0053141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631F8D" wp14:editId="2F78CEC1">
                <wp:simplePos x="0" y="0"/>
                <wp:positionH relativeFrom="column">
                  <wp:posOffset>-828675</wp:posOffset>
                </wp:positionH>
                <wp:positionV relativeFrom="paragraph">
                  <wp:posOffset>66040</wp:posOffset>
                </wp:positionV>
                <wp:extent cx="3068320" cy="4962525"/>
                <wp:effectExtent l="0" t="0" r="1778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AF02A" w14:textId="347F3DC0" w:rsid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31692" wp14:editId="6909B55A">
                                  <wp:extent cx="1625600" cy="1219200"/>
                                  <wp:effectExtent l="0" t="0" r="0" b="0"/>
                                  <wp:docPr id="10" name="Picture 1" descr="Image result for our lady's and st patrick's ballymoney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mage result for our lady's and st patrick's ballymoney">
                                            <a:hlinkClick r:id="rId6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C9CD07" w14:textId="77777777" w:rsid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</w:p>
                          <w:p w14:paraId="59A8716C" w14:textId="77777777" w:rsidR="00E93AB7" w:rsidRPr="006263EF" w:rsidRDefault="00E93AB7" w:rsidP="00E93A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63E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CHRISTMAS SERVICES </w:t>
                            </w:r>
                          </w:p>
                          <w:p w14:paraId="4104366B" w14:textId="3E80FB57" w:rsidR="00E93AB7" w:rsidRPr="00E93AB7" w:rsidRDefault="00E93AB7" w:rsidP="00E93AB7">
                            <w:pPr>
                              <w:jc w:val="center"/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539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Our Lady and St Patrick’s</w:t>
                            </w:r>
                          </w:p>
                          <w:p w14:paraId="6A228C23" w14:textId="2E2AF4F5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  <w:t>SUNDAY 22nd</w:t>
                            </w: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 </w:t>
                            </w:r>
                            <w:r w:rsidRPr="00E93AB7">
                              <w:rPr>
                                <w:rStyle w:val="apple-converted-space"/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  <w:t>DECEMBER</w:t>
                            </w:r>
                          </w:p>
                          <w:p w14:paraId="4A66FA06" w14:textId="77777777" w:rsid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7pm Parish Carol Service</w:t>
                            </w:r>
                          </w:p>
                          <w:p w14:paraId="1AE025A8" w14:textId="502F8C0A" w:rsidR="00BB29D8" w:rsidRPr="00E93AB7" w:rsidRDefault="00BB29D8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St Brigid’s school choir will be performing.</w:t>
                            </w:r>
                          </w:p>
                          <w:p w14:paraId="28068F09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</w:pPr>
                          </w:p>
                          <w:p w14:paraId="2489CBA3" w14:textId="69E44858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  <w:t>TUESDAY 24th </w:t>
                            </w:r>
                            <w:r w:rsidRPr="00E93AB7">
                              <w:rPr>
                                <w:rStyle w:val="apple-converted-space"/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  <w:t>DECEMBER</w:t>
                            </w:r>
                          </w:p>
                          <w:p w14:paraId="5556017B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Christmas Eve</w:t>
                            </w:r>
                          </w:p>
                          <w:p w14:paraId="5F83C0A5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11am-12noon Confessions</w:t>
                            </w:r>
                          </w:p>
                          <w:p w14:paraId="5C826889" w14:textId="75B8432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</w:p>
                          <w:p w14:paraId="11F12D82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6pm VIGIL MASS</w:t>
                            </w:r>
                          </w:p>
                          <w:p w14:paraId="6C6B909E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12 MIDNIGHT MASS</w:t>
                            </w:r>
                          </w:p>
                          <w:p w14:paraId="5F793644" w14:textId="2D58AD0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</w:p>
                          <w:p w14:paraId="4823AA31" w14:textId="3DF2A888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  <w:t>WEDNESDAY 25th</w:t>
                            </w: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 </w:t>
                            </w:r>
                            <w:r w:rsidRPr="00E93AB7">
                              <w:rPr>
                                <w:rStyle w:val="apple-converted-space"/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  <w:t>DECEMBER</w:t>
                            </w:r>
                          </w:p>
                          <w:p w14:paraId="1B44EB53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Christmas Day</w:t>
                            </w:r>
                          </w:p>
                          <w:p w14:paraId="3E049A9B" w14:textId="21382BB8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9.30am DAWN MASS</w:t>
                            </w:r>
                          </w:p>
                          <w:p w14:paraId="54B6A9A4" w14:textId="77777777" w:rsidR="00590380" w:rsidRPr="0068053D" w:rsidRDefault="00590380" w:rsidP="006110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1F8D" id="_x0000_s1033" type="#_x0000_t202" style="position:absolute;margin-left:-65.25pt;margin-top:5.2pt;width:241.6pt;height:390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">
                <v:textbox>
                  <w:txbxContent>
                    <w:p w14:paraId="5FDAF02A" w14:textId="347F3DC0" w:rsid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F31692" wp14:editId="6909B55A">
                            <wp:extent cx="1625600" cy="1219200"/>
                            <wp:effectExtent l="0" t="0" r="0" b="0"/>
                            <wp:docPr id="10" name="Picture 1" descr="Image result for our lady's and st patrick's ballymoney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Image result for our lady's and st patrick's ballymoney">
                                      <a:hlinkClick r:id="rId6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C9CD07" w14:textId="77777777" w:rsid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</w:pPr>
                    </w:p>
                    <w:p w14:paraId="59A8716C" w14:textId="77777777" w:rsidR="00E93AB7" w:rsidRPr="006263EF" w:rsidRDefault="00E93AB7" w:rsidP="00E93AB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263E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CHRISTMAS SERVICES </w:t>
                      </w:r>
                    </w:p>
                    <w:p w14:paraId="4104366B" w14:textId="3E80FB57" w:rsidR="00E93AB7" w:rsidRPr="00E93AB7" w:rsidRDefault="00E93AB7" w:rsidP="00E93AB7">
                      <w:pPr>
                        <w:jc w:val="center"/>
                        <w:rPr>
                          <w:rStyle w:val="Strong"/>
                          <w:rFonts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539A0">
                        <w:rPr>
                          <w:rFonts w:cstheme="minorHAnsi"/>
                          <w:sz w:val="28"/>
                          <w:szCs w:val="28"/>
                        </w:rPr>
                        <w:t>Our Lady and St Patrick’s</w:t>
                      </w:r>
                    </w:p>
                    <w:p w14:paraId="6A228C23" w14:textId="2E2AF4F5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  <w:t>SUNDAY 22nd</w:t>
                      </w: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 </w:t>
                      </w:r>
                      <w:r w:rsidRPr="00E93AB7">
                        <w:rPr>
                          <w:rStyle w:val="apple-converted-space"/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  <w:t>DECEMBER</w:t>
                      </w:r>
                    </w:p>
                    <w:p w14:paraId="4A66FA06" w14:textId="77777777" w:rsid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7pm Parish Carol Service</w:t>
                      </w:r>
                    </w:p>
                    <w:p w14:paraId="1AE025A8" w14:textId="502F8C0A" w:rsidR="00BB29D8" w:rsidRPr="00E93AB7" w:rsidRDefault="00BB29D8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St Brigid’s school choir will be performing.</w:t>
                      </w:r>
                    </w:p>
                    <w:p w14:paraId="28068F09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</w:pPr>
                    </w:p>
                    <w:p w14:paraId="2489CBA3" w14:textId="69E44858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  <w:t>TUESDAY 24th </w:t>
                      </w:r>
                      <w:r w:rsidRPr="00E93AB7">
                        <w:rPr>
                          <w:rStyle w:val="apple-converted-space"/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  <w:t>DECEMBER</w:t>
                      </w:r>
                    </w:p>
                    <w:p w14:paraId="5556017B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Christmas Eve</w:t>
                      </w:r>
                    </w:p>
                    <w:p w14:paraId="5F83C0A5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11am-12noon Confessions</w:t>
                      </w:r>
                    </w:p>
                    <w:p w14:paraId="5C826889" w14:textId="75B8432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</w:p>
                    <w:p w14:paraId="11F12D82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6pm VIGIL MASS</w:t>
                      </w:r>
                    </w:p>
                    <w:p w14:paraId="6C6B909E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12 MIDNIGHT MASS</w:t>
                      </w:r>
                    </w:p>
                    <w:p w14:paraId="5F793644" w14:textId="2D58AD0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</w:p>
                    <w:p w14:paraId="4823AA31" w14:textId="3DF2A888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  <w:t>WEDNESDAY 25th</w:t>
                      </w: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 </w:t>
                      </w:r>
                      <w:r w:rsidRPr="00E93AB7">
                        <w:rPr>
                          <w:rStyle w:val="apple-converted-space"/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  <w:t>DECEMBER</w:t>
                      </w:r>
                    </w:p>
                    <w:p w14:paraId="1B44EB53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Christmas Day</w:t>
                      </w:r>
                    </w:p>
                    <w:p w14:paraId="3E049A9B" w14:textId="21382BB8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9.30am DAWN MASS</w:t>
                      </w:r>
                    </w:p>
                    <w:p w14:paraId="54B6A9A4" w14:textId="77777777" w:rsidR="00590380" w:rsidRPr="0068053D" w:rsidRDefault="00590380" w:rsidP="006110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3AB7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C47AAE2" wp14:editId="6F6171F9">
                <wp:simplePos x="0" y="0"/>
                <wp:positionH relativeFrom="column">
                  <wp:posOffset>2409825</wp:posOffset>
                </wp:positionH>
                <wp:positionV relativeFrom="paragraph">
                  <wp:posOffset>66675</wp:posOffset>
                </wp:positionV>
                <wp:extent cx="3754120" cy="2449195"/>
                <wp:effectExtent l="0" t="0" r="1778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244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062AC" w14:textId="0FB4CB51" w:rsidR="00BB29D8" w:rsidRDefault="00501B6F" w:rsidP="00BB29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0E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Christmas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Jumper Days</w:t>
                            </w:r>
                          </w:p>
                          <w:p w14:paraId="26EE613F" w14:textId="77777777" w:rsidR="00BB29D8" w:rsidRDefault="00501B6F" w:rsidP="00BB29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Friday 13 December</w:t>
                            </w:r>
                          </w:p>
                          <w:p w14:paraId="69D68D8A" w14:textId="43CDCD20" w:rsidR="00BB29D8" w:rsidRPr="00BB29D8" w:rsidRDefault="00BB29D8" w:rsidP="00BB29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29D8">
                              <w:rPr>
                                <w:rFonts w:cs="Arial"/>
                                <w:sz w:val="28"/>
                                <w:szCs w:val="28"/>
                              </w:rPr>
                              <w:t>Christmas Party Box Dinner Day</w:t>
                            </w:r>
                          </w:p>
                          <w:p w14:paraId="0C92B8F5" w14:textId="119629B1" w:rsidR="00501B6F" w:rsidRPr="00230EEE" w:rsidRDefault="00501B6F" w:rsidP="00501B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Monday 16 - Friday 20 December</w:t>
                            </w:r>
                          </w:p>
                          <w:p w14:paraId="73CE5848" w14:textId="77777777" w:rsidR="00501B6F" w:rsidRDefault="00501B6F" w:rsidP="00501B6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1DB4B9" w14:textId="77777777" w:rsidR="00501B6F" w:rsidRDefault="00501B6F" w:rsidP="00501B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AAE2" id="_x0000_s1034" type="#_x0000_t202" style="position:absolute;margin-left:189.75pt;margin-top:5.25pt;width:295.6pt;height:192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">
                <v:textbox>
                  <w:txbxContent>
                    <w:p w14:paraId="0AC062AC" w14:textId="0FB4CB51" w:rsidR="00BB29D8" w:rsidRDefault="00501B6F" w:rsidP="00BB29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0E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Christmas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Jumper Days</w:t>
                      </w:r>
                    </w:p>
                    <w:p w14:paraId="26EE613F" w14:textId="77777777" w:rsidR="00BB29D8" w:rsidRDefault="00501B6F" w:rsidP="00BB29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Friday 13 December</w:t>
                      </w:r>
                    </w:p>
                    <w:p w14:paraId="69D68D8A" w14:textId="43CDCD20" w:rsidR="00BB29D8" w:rsidRPr="00BB29D8" w:rsidRDefault="00BB29D8" w:rsidP="00BB29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29D8">
                        <w:rPr>
                          <w:rFonts w:cs="Arial"/>
                          <w:sz w:val="28"/>
                          <w:szCs w:val="28"/>
                        </w:rPr>
                        <w:t>Christmas Party Box Dinner Day</w:t>
                      </w:r>
                    </w:p>
                    <w:p w14:paraId="0C92B8F5" w14:textId="119629B1" w:rsidR="00501B6F" w:rsidRPr="00230EEE" w:rsidRDefault="00501B6F" w:rsidP="00501B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Monday 16 - Friday 20 December</w:t>
                      </w:r>
                    </w:p>
                    <w:p w14:paraId="73CE5848" w14:textId="77777777" w:rsidR="00501B6F" w:rsidRDefault="00501B6F" w:rsidP="00501B6F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E1DB4B9" w14:textId="77777777" w:rsidR="00501B6F" w:rsidRDefault="00501B6F" w:rsidP="00501B6F"/>
                  </w:txbxContent>
                </v:textbox>
              </v:shape>
            </w:pict>
          </mc:Fallback>
        </mc:AlternateContent>
      </w:r>
    </w:p>
    <w:p w14:paraId="653ABFA0" w14:textId="405722E3" w:rsidR="00531416" w:rsidRDefault="00531416" w:rsidP="00531416"/>
    <w:p w14:paraId="19D6425B" w14:textId="2818BF22" w:rsidR="00531416" w:rsidRPr="00C4342C" w:rsidRDefault="00531416" w:rsidP="00531416"/>
    <w:p w14:paraId="4BBC5FBF" w14:textId="265B6CED" w:rsidR="00531416" w:rsidRPr="00C4342C" w:rsidRDefault="00531416" w:rsidP="00531416"/>
    <w:p w14:paraId="14B1EF31" w14:textId="6BB4662C" w:rsidR="00531416" w:rsidRPr="00C4342C" w:rsidRDefault="00531416" w:rsidP="00531416"/>
    <w:p w14:paraId="0931E540" w14:textId="07FBA19C" w:rsidR="00531416" w:rsidRPr="00C4342C" w:rsidRDefault="00531416" w:rsidP="00531416"/>
    <w:p w14:paraId="5A346F70" w14:textId="38E66CCA" w:rsidR="00531416" w:rsidRPr="00C4342C" w:rsidRDefault="00531416" w:rsidP="00531416"/>
    <w:p w14:paraId="28A3F574" w14:textId="7CD92FDA" w:rsidR="00531416" w:rsidRPr="00C4342C" w:rsidRDefault="00531416" w:rsidP="00531416"/>
    <w:p w14:paraId="7D26931D" w14:textId="2FF9F406" w:rsidR="00B9598D" w:rsidRPr="00E7753B" w:rsidRDefault="00B9598D" w:rsidP="00E7753B">
      <w:pPr>
        <w:sectPr w:rsidR="00B9598D" w:rsidRPr="00E7753B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</w:p>
    <w:p w14:paraId="4BE6CB47" w14:textId="3BE744D4" w:rsidR="00AB711A" w:rsidRDefault="00BB29D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A187F61" wp14:editId="5D4C9307">
                <wp:simplePos x="0" y="0"/>
                <wp:positionH relativeFrom="column">
                  <wp:posOffset>-828675</wp:posOffset>
                </wp:positionH>
                <wp:positionV relativeFrom="paragraph">
                  <wp:posOffset>2567940</wp:posOffset>
                </wp:positionV>
                <wp:extent cx="3070225" cy="3781425"/>
                <wp:effectExtent l="0" t="0" r="15875" b="28575"/>
                <wp:wrapNone/>
                <wp:docPr id="1368198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2106" w14:textId="5984EE0E" w:rsidR="00E47BF9" w:rsidRPr="00501B6F" w:rsidRDefault="00E47BF9" w:rsidP="00E47BF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01B6F">
                              <w:rPr>
                                <w:b/>
                                <w:sz w:val="36"/>
                                <w:szCs w:val="36"/>
                              </w:rPr>
                              <w:t>Registration P1 September 2025</w:t>
                            </w:r>
                          </w:p>
                          <w:p w14:paraId="1EE89F46" w14:textId="77777777" w:rsidR="00E47BF9" w:rsidRPr="00501B6F" w:rsidRDefault="00E47BF9" w:rsidP="00E47B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b/>
                                <w:sz w:val="28"/>
                                <w:szCs w:val="28"/>
                              </w:rPr>
                              <w:t>If you have a child starting school in September or know someone who is, please contact the school to register your interest.</w:t>
                            </w:r>
                          </w:p>
                          <w:p w14:paraId="5D330DD4" w14:textId="77777777" w:rsidR="00E47BF9" w:rsidRPr="00501B6F" w:rsidRDefault="00E47BF9" w:rsidP="00E47BF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sz w:val="28"/>
                                <w:szCs w:val="28"/>
                              </w:rPr>
                              <w:t>Phone: 02827662664</w:t>
                            </w:r>
                          </w:p>
                          <w:p w14:paraId="2E2B7433" w14:textId="2035D2C7" w:rsidR="00E47BF9" w:rsidRPr="00501B6F" w:rsidRDefault="00E47BF9" w:rsidP="00D73F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 </w:t>
                            </w:r>
                            <w:hyperlink r:id="rId8" w:history="1">
                              <w:r w:rsidRPr="0052551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u w:val="none"/>
                                </w:rPr>
                                <w:t>info@stbrigidsps.ballymoney.ni.sch.uk</w:t>
                              </w:r>
                            </w:hyperlink>
                          </w:p>
                          <w:p w14:paraId="3AE6398B" w14:textId="77777777" w:rsidR="00525510" w:rsidRDefault="00525510" w:rsidP="00E47BF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15A54A" w14:textId="553A177A" w:rsidR="00E47BF9" w:rsidRPr="00501B6F" w:rsidRDefault="00E47BF9" w:rsidP="00E47BF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Application process is online and 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>opens on 10 January 202</w:t>
                            </w:r>
                            <w:r w:rsidR="00BB29D8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at 12noon (GMT) and closes on 24 January 202</w:t>
                            </w:r>
                            <w:r w:rsidR="00BB29D8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at 12noon</w:t>
                            </w:r>
                          </w:p>
                          <w:p w14:paraId="5D72DCC6" w14:textId="77777777" w:rsidR="00E47BF9" w:rsidRPr="00731313" w:rsidRDefault="00E47BF9" w:rsidP="00E47BF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A8C906B" w14:textId="77777777" w:rsidR="00E47BF9" w:rsidRDefault="00E47BF9" w:rsidP="00E47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7F61" id="_x0000_s1035" type="#_x0000_t202" style="position:absolute;margin-left:-65.25pt;margin-top:202.2pt;width:241.75pt;height:297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">
                <v:textbox>
                  <w:txbxContent>
                    <w:p w14:paraId="19FD2106" w14:textId="5984EE0E" w:rsidR="00E47BF9" w:rsidRPr="00501B6F" w:rsidRDefault="00E47BF9" w:rsidP="00E47BF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01B6F">
                        <w:rPr>
                          <w:b/>
                          <w:sz w:val="36"/>
                          <w:szCs w:val="36"/>
                        </w:rPr>
                        <w:t>Registration P1 September 2025</w:t>
                      </w:r>
                    </w:p>
                    <w:p w14:paraId="1EE89F46" w14:textId="77777777" w:rsidR="00E47BF9" w:rsidRPr="00501B6F" w:rsidRDefault="00E47BF9" w:rsidP="00E47B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1B6F">
                        <w:rPr>
                          <w:b/>
                          <w:sz w:val="28"/>
                          <w:szCs w:val="28"/>
                        </w:rPr>
                        <w:t>If you have a child starting school in September or know someone who is, please contact the school to register your interest.</w:t>
                      </w:r>
                    </w:p>
                    <w:p w14:paraId="5D330DD4" w14:textId="77777777" w:rsidR="00E47BF9" w:rsidRPr="00501B6F" w:rsidRDefault="00E47BF9" w:rsidP="00E47BF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01B6F">
                        <w:rPr>
                          <w:sz w:val="28"/>
                          <w:szCs w:val="28"/>
                        </w:rPr>
                        <w:t>Phone: 02827662664</w:t>
                      </w:r>
                    </w:p>
                    <w:p w14:paraId="2E2B7433" w14:textId="2035D2C7" w:rsidR="00E47BF9" w:rsidRPr="00501B6F" w:rsidRDefault="00E47BF9" w:rsidP="00D73FA4">
                      <w:pPr>
                        <w:pStyle w:val="NoSpacing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501B6F">
                        <w:rPr>
                          <w:sz w:val="28"/>
                          <w:szCs w:val="28"/>
                        </w:rPr>
                        <w:t xml:space="preserve">Email: </w:t>
                      </w:r>
                      <w:r w:rsidRPr="00501B6F">
                        <w:rPr>
                          <w:rFonts w:cstheme="minorHAnsi"/>
                          <w:bCs/>
                          <w:color w:val="FFFFFF"/>
                          <w:sz w:val="28"/>
                          <w:szCs w:val="28"/>
                        </w:rPr>
                        <w:t> </w:t>
                      </w:r>
                      <w:hyperlink r:id="rId9" w:history="1">
                        <w:r w:rsidRPr="00525510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u w:val="none"/>
                          </w:rPr>
                          <w:t>info@stbrigidsps.ballymoney.ni.sch.uk</w:t>
                        </w:r>
                      </w:hyperlink>
                    </w:p>
                    <w:p w14:paraId="3AE6398B" w14:textId="77777777" w:rsidR="00525510" w:rsidRDefault="00525510" w:rsidP="00E47BF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5415A54A" w14:textId="553A177A" w:rsidR="00E47BF9" w:rsidRPr="00501B6F" w:rsidRDefault="00E47BF9" w:rsidP="00E47BF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501B6F">
                        <w:rPr>
                          <w:bCs/>
                          <w:sz w:val="28"/>
                          <w:szCs w:val="28"/>
                        </w:rPr>
                        <w:t xml:space="preserve">Application process is online and </w:t>
                      </w:r>
                      <w:r w:rsidRPr="00501B6F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>opens on 10 January 202</w:t>
                      </w:r>
                      <w:r w:rsidR="00BB29D8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  <w:r w:rsidRPr="00501B6F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 xml:space="preserve"> at 12noon (GMT) and closes on 24 January 202</w:t>
                      </w:r>
                      <w:r w:rsidR="00BB29D8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  <w:r w:rsidRPr="00501B6F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 xml:space="preserve"> at 12noon</w:t>
                      </w:r>
                    </w:p>
                    <w:p w14:paraId="5D72DCC6" w14:textId="77777777" w:rsidR="00E47BF9" w:rsidRPr="00731313" w:rsidRDefault="00E47BF9" w:rsidP="00E47BF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A8C906B" w14:textId="77777777" w:rsidR="00E47BF9" w:rsidRDefault="00E47BF9" w:rsidP="00E47BF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D92354C" wp14:editId="6C75E85A">
                <wp:simplePos x="0" y="0"/>
                <wp:positionH relativeFrom="column">
                  <wp:posOffset>-809625</wp:posOffset>
                </wp:positionH>
                <wp:positionV relativeFrom="paragraph">
                  <wp:posOffset>6444615</wp:posOffset>
                </wp:positionV>
                <wp:extent cx="3049270" cy="1169670"/>
                <wp:effectExtent l="0" t="0" r="1778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A330" w14:textId="77777777" w:rsidR="00EA596C" w:rsidRPr="00DA1A5B" w:rsidRDefault="00EA596C" w:rsidP="009106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1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ASDA CASHPOT</w:t>
                            </w:r>
                          </w:p>
                          <w:p w14:paraId="57C56352" w14:textId="77777777" w:rsidR="00EA596C" w:rsidRPr="00DA1A5B" w:rsidRDefault="00EA596C" w:rsidP="009106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1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 SCHOOLS</w:t>
                            </w:r>
                          </w:p>
                          <w:p w14:paraId="4A80166F" w14:textId="5ECE0F9C" w:rsidR="00EA596C" w:rsidRDefault="00EA596C" w:rsidP="009106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Amount raised </w:t>
                            </w:r>
                          </w:p>
                          <w:p w14:paraId="4BCA2868" w14:textId="27E779FE" w:rsidR="00EA596C" w:rsidRPr="00EA596C" w:rsidRDefault="00EA596C" w:rsidP="009106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£</w:t>
                            </w:r>
                            <w:r w:rsidR="004F2D8C">
                              <w:rPr>
                                <w:b/>
                              </w:rPr>
                              <w:t>2</w:t>
                            </w:r>
                            <w:r w:rsidR="002F6979">
                              <w:rPr>
                                <w:b/>
                              </w:rPr>
                              <w:t>1</w:t>
                            </w:r>
                            <w:r w:rsidR="00AF3731">
                              <w:rPr>
                                <w:b/>
                              </w:rPr>
                              <w:t>5.03</w:t>
                            </w:r>
                            <w:r w:rsidR="002F697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354C" id="_x0000_s1036" type="#_x0000_t202" style="position:absolute;margin-left:-63.75pt;margin-top:507.45pt;width:240.1pt;height:92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">
                <v:textbox>
                  <w:txbxContent>
                    <w:p w14:paraId="6914A330" w14:textId="77777777" w:rsidR="00EA596C" w:rsidRPr="00DA1A5B" w:rsidRDefault="00EA596C" w:rsidP="0091060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1A5B">
                        <w:rPr>
                          <w:b/>
                          <w:bCs/>
                          <w:sz w:val="32"/>
                          <w:szCs w:val="32"/>
                        </w:rPr>
                        <w:t>ASDA CASHPOT</w:t>
                      </w:r>
                    </w:p>
                    <w:p w14:paraId="57C56352" w14:textId="77777777" w:rsidR="00EA596C" w:rsidRPr="00DA1A5B" w:rsidRDefault="00EA596C" w:rsidP="0091060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1A5B">
                        <w:rPr>
                          <w:b/>
                          <w:bCs/>
                          <w:sz w:val="32"/>
                          <w:szCs w:val="32"/>
                        </w:rPr>
                        <w:t>FOR SCHOOLS</w:t>
                      </w:r>
                    </w:p>
                    <w:p w14:paraId="4A80166F" w14:textId="5ECE0F9C" w:rsidR="00EA596C" w:rsidRDefault="00EA596C" w:rsidP="009106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Amount raised </w:t>
                      </w:r>
                    </w:p>
                    <w:p w14:paraId="4BCA2868" w14:textId="27E779FE" w:rsidR="00EA596C" w:rsidRPr="00EA596C" w:rsidRDefault="00EA596C" w:rsidP="009106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£</w:t>
                      </w:r>
                      <w:r w:rsidR="004F2D8C">
                        <w:rPr>
                          <w:b/>
                        </w:rPr>
                        <w:t>2</w:t>
                      </w:r>
                      <w:r w:rsidR="002F6979">
                        <w:rPr>
                          <w:b/>
                        </w:rPr>
                        <w:t>1</w:t>
                      </w:r>
                      <w:r w:rsidR="00AF3731">
                        <w:rPr>
                          <w:b/>
                        </w:rPr>
                        <w:t>5.03</w:t>
                      </w:r>
                      <w:r w:rsidR="002F697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Thank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D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3A79B737" wp14:editId="6024B58D">
                <wp:simplePos x="0" y="0"/>
                <wp:positionH relativeFrom="column">
                  <wp:posOffset>2409825</wp:posOffset>
                </wp:positionH>
                <wp:positionV relativeFrom="paragraph">
                  <wp:posOffset>53339</wp:posOffset>
                </wp:positionV>
                <wp:extent cx="3754120" cy="7560945"/>
                <wp:effectExtent l="0" t="0" r="17780" b="209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756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1172" w14:textId="77777777" w:rsidR="00773DE5" w:rsidRDefault="00773DE5" w:rsidP="00773D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3F951" wp14:editId="2C604F5A">
                                  <wp:extent cx="1292860" cy="1095375"/>
                                  <wp:effectExtent l="0" t="0" r="2540" b="9525"/>
                                  <wp:docPr id="8" name="Picture 8" descr="Image result for christmas school show">
                                    <a:hlinkClick xmlns:a="http://schemas.openxmlformats.org/drawingml/2006/main" r:id="rId10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Image result for christmas school show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286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4F969" w14:textId="77777777" w:rsidR="00773DE5" w:rsidRPr="006338DA" w:rsidRDefault="00773DE5" w:rsidP="00773D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Y1, 2, 3 &amp; CA </w:t>
                            </w:r>
                            <w:r w:rsidRPr="006338DA">
                              <w:rPr>
                                <w:b/>
                                <w:sz w:val="28"/>
                                <w:szCs w:val="28"/>
                              </w:rPr>
                              <w:t>Show: Thursday 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338DA">
                              <w:rPr>
                                <w:b/>
                                <w:sz w:val="28"/>
                                <w:szCs w:val="28"/>
                              </w:rPr>
                              <w:t>/12/2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4 - 10am</w:t>
                            </w:r>
                          </w:p>
                          <w:p w14:paraId="6091176C" w14:textId="77777777" w:rsidR="00773DE5" w:rsidRPr="006338DA" w:rsidRDefault="00773DE5" w:rsidP="00773D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38D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Health and Safety</w:t>
                            </w:r>
                          </w:p>
                          <w:p w14:paraId="393C61C0" w14:textId="77777777" w:rsidR="00773DE5" w:rsidRPr="006338DA" w:rsidRDefault="00773DE5" w:rsidP="00773DE5">
                            <w:pPr>
                              <w:jc w:val="center"/>
                            </w:pPr>
                            <w:r w:rsidRPr="006338DA">
                              <w:t>Parking available in the school playground and church car park.  Please contact the school if you require disability access.</w:t>
                            </w:r>
                            <w:r>
                              <w:t xml:space="preserve">  </w:t>
                            </w:r>
                            <w:r w:rsidRPr="006338DA">
                              <w:t>Unfortunately, as the hall is at full capacity, there will be no room for buggies in the hall during the show</w:t>
                            </w:r>
                            <w:r>
                              <w:t>.</w:t>
                            </w:r>
                          </w:p>
                          <w:p w14:paraId="5C7EE295" w14:textId="77777777" w:rsidR="00773DE5" w:rsidRPr="006338DA" w:rsidRDefault="00773DE5" w:rsidP="00773DE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38D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Tickets</w:t>
                            </w:r>
                          </w:p>
                          <w:p w14:paraId="0AC7542F" w14:textId="77777777" w:rsidR="00773DE5" w:rsidRPr="00F249C0" w:rsidRDefault="00773DE5" w:rsidP="00773DE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338DA">
                              <w:rPr>
                                <w:rFonts w:cstheme="minorHAnsi"/>
                              </w:rPr>
                              <w:t>Tickets are on sale.  The capacity of the hall is limited, therefore, there will be 2 tickets available per family</w:t>
                            </w:r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Pr="006338DA">
                              <w:t>Unfortunately, the hall has a limited capacity, and this means we cannot guarantee any requests for additional tickets.  We will keep a list of anyone interested in additional tickets and if any are available, we will endeavour to allocate extra tickets to those who have made requests.</w:t>
                            </w:r>
                          </w:p>
                          <w:p w14:paraId="1BF551B0" w14:textId="77777777" w:rsidR="00773DE5" w:rsidRDefault="00773DE5" w:rsidP="00773D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458F">
                              <w:rPr>
                                <w:b/>
                                <w:sz w:val="28"/>
                                <w:szCs w:val="28"/>
                              </w:rPr>
                              <w:t>Tickets are £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BE458F">
                              <w:rPr>
                                <w:b/>
                                <w:sz w:val="28"/>
                                <w:szCs w:val="28"/>
                              </w:rPr>
                              <w:t>.00 each</w:t>
                            </w:r>
                          </w:p>
                          <w:p w14:paraId="0B26AA7C" w14:textId="77777777" w:rsidR="00773DE5" w:rsidRDefault="00773DE5" w:rsidP="00773DE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831650" w14:textId="32A8F01F" w:rsidR="00773DE5" w:rsidRDefault="00773DE5" w:rsidP="00773DE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249C0">
                              <w:rPr>
                                <w:bCs/>
                                <w:sz w:val="24"/>
                                <w:szCs w:val="24"/>
                              </w:rPr>
                              <w:t>There will be light refreshments afterwards in the school canteen.</w:t>
                            </w:r>
                            <w:r w:rsidR="00BB29D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The canteen will need to be free again for 11.30am to get ready for lunch time.</w:t>
                            </w:r>
                            <w:r w:rsidRPr="00F249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4B92C6" w14:textId="33CBCECB" w:rsidR="00773DE5" w:rsidRPr="00F249C0" w:rsidRDefault="00773DE5" w:rsidP="00773DE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249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The children will go back to class after the show.  </w:t>
                            </w:r>
                          </w:p>
                          <w:p w14:paraId="474A747F" w14:textId="77777777" w:rsidR="00773DE5" w:rsidRPr="00F249C0" w:rsidRDefault="00773DE5" w:rsidP="00773DE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249C0">
                              <w:rPr>
                                <w:bCs/>
                                <w:sz w:val="24"/>
                                <w:szCs w:val="24"/>
                              </w:rPr>
                              <w:t>The show will be recorded, and further details will be available soon.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B737" id="Text Box 24" o:spid="_x0000_s1037" type="#_x0000_t202" style="position:absolute;margin-left:189.75pt;margin-top:4.2pt;width:295.6pt;height:595.3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">
                <v:textbox>
                  <w:txbxContent>
                    <w:p w14:paraId="19471172" w14:textId="77777777" w:rsidR="00773DE5" w:rsidRDefault="00773DE5" w:rsidP="00773DE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63F951" wp14:editId="2C604F5A">
                            <wp:extent cx="1292860" cy="1095375"/>
                            <wp:effectExtent l="0" t="0" r="2540" b="9525"/>
                            <wp:docPr id="8" name="Picture 8" descr="Image result for christmas school show">
                              <a:hlinkClick xmlns:a="http://schemas.openxmlformats.org/drawingml/2006/main" r:id="rId10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Image result for christmas school show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286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4F969" w14:textId="77777777" w:rsidR="00773DE5" w:rsidRPr="006338DA" w:rsidRDefault="00773DE5" w:rsidP="00773D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Y1, 2, 3 &amp; CA </w:t>
                      </w:r>
                      <w:r w:rsidRPr="006338DA">
                        <w:rPr>
                          <w:b/>
                          <w:sz w:val="28"/>
                          <w:szCs w:val="28"/>
                        </w:rPr>
                        <w:t>Show: Thursday 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6338DA">
                        <w:rPr>
                          <w:b/>
                          <w:sz w:val="28"/>
                          <w:szCs w:val="28"/>
                        </w:rPr>
                        <w:t>/12/2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4 - 10am</w:t>
                      </w:r>
                    </w:p>
                    <w:p w14:paraId="6091176C" w14:textId="77777777" w:rsidR="00773DE5" w:rsidRPr="006338DA" w:rsidRDefault="00773DE5" w:rsidP="00773DE5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338DA">
                        <w:rPr>
                          <w:b/>
                          <w:sz w:val="32"/>
                          <w:szCs w:val="32"/>
                          <w:u w:val="single"/>
                        </w:rPr>
                        <w:t>Health and Safety</w:t>
                      </w:r>
                    </w:p>
                    <w:p w14:paraId="393C61C0" w14:textId="77777777" w:rsidR="00773DE5" w:rsidRPr="006338DA" w:rsidRDefault="00773DE5" w:rsidP="00773DE5">
                      <w:pPr>
                        <w:jc w:val="center"/>
                      </w:pPr>
                      <w:r w:rsidRPr="006338DA">
                        <w:t>Parking available in the school playground and church car park.  Please contact the school if you require disability access.</w:t>
                      </w:r>
                      <w:r>
                        <w:t xml:space="preserve">  </w:t>
                      </w:r>
                      <w:r w:rsidRPr="006338DA">
                        <w:t>Unfortunately, as the hall is at full capacity, there will be no room for buggies in the hall during the show</w:t>
                      </w:r>
                      <w:r>
                        <w:t>.</w:t>
                      </w:r>
                    </w:p>
                    <w:p w14:paraId="5C7EE295" w14:textId="77777777" w:rsidR="00773DE5" w:rsidRPr="006338DA" w:rsidRDefault="00773DE5" w:rsidP="00773DE5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338DA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>Tickets</w:t>
                      </w:r>
                    </w:p>
                    <w:p w14:paraId="0AC7542F" w14:textId="77777777" w:rsidR="00773DE5" w:rsidRPr="00F249C0" w:rsidRDefault="00773DE5" w:rsidP="00773DE5">
                      <w:pPr>
                        <w:jc w:val="center"/>
                        <w:rPr>
                          <w:rFonts w:cstheme="minorHAnsi"/>
                        </w:rPr>
                      </w:pPr>
                      <w:r w:rsidRPr="006338DA">
                        <w:rPr>
                          <w:rFonts w:cstheme="minorHAnsi"/>
                        </w:rPr>
                        <w:t>Tickets are on sale.  The capacity of the hall is limited, therefore, there will be 2 tickets available per family</w:t>
                      </w:r>
                      <w:r>
                        <w:rPr>
                          <w:rFonts w:cstheme="minorHAnsi"/>
                        </w:rPr>
                        <w:t xml:space="preserve">. </w:t>
                      </w:r>
                      <w:r w:rsidRPr="006338DA">
                        <w:t>Unfortunately, the hall has a limited capacity, and this means we cannot guarantee any requests for additional tickets.  We will keep a list of anyone interested in additional tickets and if any are available, we will endeavour to allocate extra tickets to those who have made requests.</w:t>
                      </w:r>
                    </w:p>
                    <w:p w14:paraId="1BF551B0" w14:textId="77777777" w:rsidR="00773DE5" w:rsidRDefault="00773DE5" w:rsidP="00773D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E458F">
                        <w:rPr>
                          <w:b/>
                          <w:sz w:val="28"/>
                          <w:szCs w:val="28"/>
                        </w:rPr>
                        <w:t>Tickets are £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BE458F">
                        <w:rPr>
                          <w:b/>
                          <w:sz w:val="28"/>
                          <w:szCs w:val="28"/>
                        </w:rPr>
                        <w:t>.00 each</w:t>
                      </w:r>
                    </w:p>
                    <w:p w14:paraId="0B26AA7C" w14:textId="77777777" w:rsidR="00773DE5" w:rsidRDefault="00773DE5" w:rsidP="00773DE5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2831650" w14:textId="32A8F01F" w:rsidR="00773DE5" w:rsidRDefault="00773DE5" w:rsidP="00773DE5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249C0">
                        <w:rPr>
                          <w:bCs/>
                          <w:sz w:val="24"/>
                          <w:szCs w:val="24"/>
                        </w:rPr>
                        <w:t>There will be light refreshments afterwards in the school canteen.</w:t>
                      </w:r>
                      <w:r w:rsidR="00BB29D8">
                        <w:rPr>
                          <w:bCs/>
                          <w:sz w:val="24"/>
                          <w:szCs w:val="24"/>
                        </w:rPr>
                        <w:t xml:space="preserve">  The canteen will need to be free again for 11.30am to get ready for lunch time.</w:t>
                      </w:r>
                      <w:r w:rsidRPr="00F249C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4B92C6" w14:textId="33CBCECB" w:rsidR="00773DE5" w:rsidRPr="00F249C0" w:rsidRDefault="00773DE5" w:rsidP="00773DE5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249C0">
                        <w:rPr>
                          <w:bCs/>
                          <w:sz w:val="24"/>
                          <w:szCs w:val="24"/>
                        </w:rPr>
                        <w:t xml:space="preserve">The children will go back to class after the show.  </w:t>
                      </w:r>
                    </w:p>
                    <w:p w14:paraId="474A747F" w14:textId="77777777" w:rsidR="00773DE5" w:rsidRPr="00F249C0" w:rsidRDefault="00773DE5" w:rsidP="00773DE5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249C0">
                        <w:rPr>
                          <w:bCs/>
                          <w:sz w:val="24"/>
                          <w:szCs w:val="24"/>
                        </w:rPr>
                        <w:t>The show will be recorded, and further details will be available soon.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876008">
    <w:abstractNumId w:val="2"/>
  </w:num>
  <w:num w:numId="2" w16cid:durableId="767965647">
    <w:abstractNumId w:val="0"/>
  </w:num>
  <w:num w:numId="3" w16cid:durableId="1319191715">
    <w:abstractNumId w:val="1"/>
  </w:num>
  <w:num w:numId="4" w16cid:durableId="192121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416C"/>
    <w:rsid w:val="000A24EC"/>
    <w:rsid w:val="000A4D2A"/>
    <w:rsid w:val="000D103D"/>
    <w:rsid w:val="000F1804"/>
    <w:rsid w:val="001227C5"/>
    <w:rsid w:val="001D1F94"/>
    <w:rsid w:val="00211589"/>
    <w:rsid w:val="00217580"/>
    <w:rsid w:val="0023077C"/>
    <w:rsid w:val="002418BB"/>
    <w:rsid w:val="00257AB9"/>
    <w:rsid w:val="00272746"/>
    <w:rsid w:val="002848B2"/>
    <w:rsid w:val="00287B9E"/>
    <w:rsid w:val="00287E47"/>
    <w:rsid w:val="00295FE2"/>
    <w:rsid w:val="002A0552"/>
    <w:rsid w:val="002B43B9"/>
    <w:rsid w:val="002C1102"/>
    <w:rsid w:val="002D1C11"/>
    <w:rsid w:val="002D4529"/>
    <w:rsid w:val="002F6979"/>
    <w:rsid w:val="00316F06"/>
    <w:rsid w:val="00334FB2"/>
    <w:rsid w:val="004270FD"/>
    <w:rsid w:val="00453E82"/>
    <w:rsid w:val="0046756A"/>
    <w:rsid w:val="004E3899"/>
    <w:rsid w:val="004F2D8C"/>
    <w:rsid w:val="00501B6F"/>
    <w:rsid w:val="0050286B"/>
    <w:rsid w:val="00503154"/>
    <w:rsid w:val="00525510"/>
    <w:rsid w:val="0053042C"/>
    <w:rsid w:val="00531416"/>
    <w:rsid w:val="00572F31"/>
    <w:rsid w:val="00590380"/>
    <w:rsid w:val="005A5754"/>
    <w:rsid w:val="005B7138"/>
    <w:rsid w:val="005F15A7"/>
    <w:rsid w:val="00611052"/>
    <w:rsid w:val="006156A5"/>
    <w:rsid w:val="006435D8"/>
    <w:rsid w:val="00643D5C"/>
    <w:rsid w:val="0068053D"/>
    <w:rsid w:val="00717916"/>
    <w:rsid w:val="007250B7"/>
    <w:rsid w:val="00773DE5"/>
    <w:rsid w:val="007A364F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94FC8"/>
    <w:rsid w:val="00996F2D"/>
    <w:rsid w:val="009E6F0A"/>
    <w:rsid w:val="00A442A8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3168"/>
    <w:rsid w:val="00B55879"/>
    <w:rsid w:val="00B86B11"/>
    <w:rsid w:val="00B935C4"/>
    <w:rsid w:val="00B9598D"/>
    <w:rsid w:val="00BA0DD8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6E50"/>
    <w:rsid w:val="00CD067A"/>
    <w:rsid w:val="00D02D44"/>
    <w:rsid w:val="00D215C1"/>
    <w:rsid w:val="00D73FA4"/>
    <w:rsid w:val="00DA1A5B"/>
    <w:rsid w:val="00DA7CF7"/>
    <w:rsid w:val="00DE649A"/>
    <w:rsid w:val="00DF15E2"/>
    <w:rsid w:val="00E05297"/>
    <w:rsid w:val="00E07532"/>
    <w:rsid w:val="00E47BF9"/>
    <w:rsid w:val="00E7753B"/>
    <w:rsid w:val="00E90806"/>
    <w:rsid w:val="00E93AB7"/>
    <w:rsid w:val="00EA4C7A"/>
    <w:rsid w:val="00EA596C"/>
    <w:rsid w:val="00ED0D6C"/>
    <w:rsid w:val="00EE3961"/>
    <w:rsid w:val="00EF0BDF"/>
    <w:rsid w:val="00F6683C"/>
    <w:rsid w:val="00F87C82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brigidsps.ballymoney.ni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ahUKEwjLmMe16Y3TAhUpCMAKHSZ0CAAQjRwIBw&amp;url=http://www.geograph.ie/photo/830316&amp;psig=AFQjCNEc5XridgVoh16sBkNi-3Lo3JVR9A&amp;ust=1491499100224848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0" Type="http://schemas.openxmlformats.org/officeDocument/2006/relationships/hyperlink" Target="https://www.bing.com/images/search?view=detailV2&amp;ccid=jk8N/iMe&amp;id=06AC5E8CEAC3274E315EBD619FBAD96A202DE7AC&amp;thid=OIP.jk8N_iMeXl-g_OU1j4ALnwHaGo&amp;mediaurl=http://cleaprimaryschool.com/cmsfiles/items/news/IMG_1445_2.jpg&amp;exph=600&amp;expw=670&amp;q=christmas+school+show&amp;simid=608006125896075436&amp;selectedIndex=66&amp;adlt=stri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brigidsps.ballymoney.ni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Have a very enjoyable weekend and thanks for your continued support.</vt:lpstr>
      <vt:lpstr>Mr K O’Neill Principa/l</vt:lpstr>
      <vt:lpstr/>
    </vt:vector>
  </TitlesOfParts>
  <Company>C2k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S McAlister</cp:lastModifiedBy>
  <cp:revision>35</cp:revision>
  <cp:lastPrinted>2024-12-06T13:45:00Z</cp:lastPrinted>
  <dcterms:created xsi:type="dcterms:W3CDTF">2024-09-12T09:33:00Z</dcterms:created>
  <dcterms:modified xsi:type="dcterms:W3CDTF">2024-12-06T13:46:00Z</dcterms:modified>
</cp:coreProperties>
</file>